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4B27" w14:textId="77777777" w:rsidR="005630E6" w:rsidRPr="005630E6" w:rsidRDefault="005630E6" w:rsidP="005630E6">
      <w:pPr>
        <w:spacing w:after="0"/>
        <w:jc w:val="center"/>
        <w:rPr>
          <w:b/>
          <w:color w:val="4F81BD" w:themeColor="accent1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630E6">
        <w:rPr>
          <w:b/>
          <w:color w:val="4F81BD" w:themeColor="accent1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Chelmondiston Parish Council</w:t>
      </w:r>
    </w:p>
    <w:p w14:paraId="2EFFF85A" w14:textId="77777777" w:rsidR="005630E6" w:rsidRPr="005630E6" w:rsidRDefault="005630E6" w:rsidP="005630E6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0E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Chairman: Rosie Kirkup</w:t>
      </w:r>
    </w:p>
    <w:p w14:paraId="2CE75EBA" w14:textId="77777777" w:rsidR="005630E6" w:rsidRPr="005630E6" w:rsidRDefault="00B34016" w:rsidP="005630E6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5630E6" w:rsidRPr="005630E6">
          <w:rPr>
            <w:rStyle w:val="Hyperlink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chairman@chelmondistonpc.info</w:t>
        </w:r>
      </w:hyperlink>
    </w:p>
    <w:p w14:paraId="4329CABB" w14:textId="77777777" w:rsidR="005630E6" w:rsidRPr="005630E6" w:rsidRDefault="005630E6" w:rsidP="005630E6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0E6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Village Hall, Main Road, Chelmondiston, Suffolk IP9 1DX</w:t>
      </w:r>
    </w:p>
    <w:p w14:paraId="05F10707" w14:textId="77777777" w:rsidR="005E6521" w:rsidRDefault="005E6521" w:rsidP="00BF65E5">
      <w:pPr>
        <w:spacing w:after="0" w:line="237" w:lineRule="auto"/>
        <w:ind w:left="0" w:firstLine="0"/>
        <w:rPr>
          <w:sz w:val="20"/>
          <w:szCs w:val="20"/>
        </w:rPr>
      </w:pPr>
    </w:p>
    <w:p w14:paraId="433FB1B2" w14:textId="7FD3784D" w:rsidR="00D814E2" w:rsidRDefault="00AB63C8" w:rsidP="00C54661">
      <w:pPr>
        <w:spacing w:after="0" w:line="237" w:lineRule="auto"/>
        <w:ind w:left="0" w:firstLine="0"/>
        <w:jc w:val="center"/>
        <w:rPr>
          <w:b/>
          <w:sz w:val="24"/>
          <w:szCs w:val="24"/>
        </w:rPr>
      </w:pPr>
      <w:r w:rsidRPr="005630E6">
        <w:rPr>
          <w:sz w:val="24"/>
          <w:szCs w:val="24"/>
        </w:rPr>
        <w:t xml:space="preserve">A Meeting of </w:t>
      </w:r>
    </w:p>
    <w:p w14:paraId="6AC4A56A" w14:textId="57611A6D" w:rsidR="005630E6" w:rsidRDefault="00AB63C8" w:rsidP="00C54661">
      <w:pPr>
        <w:spacing w:after="0" w:line="237" w:lineRule="auto"/>
        <w:ind w:left="0" w:firstLine="0"/>
        <w:jc w:val="center"/>
        <w:rPr>
          <w:sz w:val="24"/>
          <w:szCs w:val="24"/>
        </w:rPr>
      </w:pPr>
      <w:r w:rsidRPr="005630E6">
        <w:rPr>
          <w:b/>
          <w:sz w:val="24"/>
          <w:szCs w:val="24"/>
        </w:rPr>
        <w:t xml:space="preserve">CHELMONDISTON PARISH COUNCIL </w:t>
      </w:r>
      <w:r w:rsidRPr="005630E6">
        <w:rPr>
          <w:sz w:val="24"/>
          <w:szCs w:val="24"/>
        </w:rPr>
        <w:t xml:space="preserve">will be </w:t>
      </w:r>
      <w:proofErr w:type="gramStart"/>
      <w:r w:rsidRPr="005630E6">
        <w:rPr>
          <w:sz w:val="24"/>
          <w:szCs w:val="24"/>
        </w:rPr>
        <w:t>hel</w:t>
      </w:r>
      <w:r w:rsidR="005630E6">
        <w:rPr>
          <w:sz w:val="24"/>
          <w:szCs w:val="24"/>
        </w:rPr>
        <w:t>d</w:t>
      </w:r>
      <w:proofErr w:type="gramEnd"/>
    </w:p>
    <w:p w14:paraId="2E4AAD60" w14:textId="43DF5B76" w:rsidR="00944B57" w:rsidRPr="005630E6" w:rsidRDefault="00AB63C8" w:rsidP="00C54661">
      <w:pPr>
        <w:spacing w:after="0" w:line="237" w:lineRule="auto"/>
        <w:ind w:left="0" w:firstLine="0"/>
        <w:jc w:val="center"/>
        <w:rPr>
          <w:sz w:val="24"/>
          <w:szCs w:val="24"/>
        </w:rPr>
      </w:pPr>
      <w:r w:rsidRPr="005630E6">
        <w:rPr>
          <w:sz w:val="24"/>
          <w:szCs w:val="24"/>
        </w:rPr>
        <w:t>IN THE VILLAGE HALL on</w:t>
      </w:r>
    </w:p>
    <w:p w14:paraId="58ACFD2D" w14:textId="3939C016" w:rsidR="00AB66FE" w:rsidRPr="005630E6" w:rsidRDefault="00AB63C8" w:rsidP="00970EED">
      <w:pPr>
        <w:spacing w:after="0" w:line="237" w:lineRule="auto"/>
        <w:ind w:left="0" w:firstLine="0"/>
        <w:jc w:val="center"/>
        <w:rPr>
          <w:b/>
          <w:sz w:val="24"/>
          <w:szCs w:val="24"/>
        </w:rPr>
      </w:pPr>
      <w:r w:rsidRPr="005630E6">
        <w:rPr>
          <w:b/>
          <w:sz w:val="24"/>
          <w:szCs w:val="24"/>
        </w:rPr>
        <w:t>Tuesda</w:t>
      </w:r>
      <w:r w:rsidR="00944B57" w:rsidRPr="005630E6">
        <w:rPr>
          <w:b/>
          <w:sz w:val="24"/>
          <w:szCs w:val="24"/>
        </w:rPr>
        <w:t>y 0</w:t>
      </w:r>
      <w:r w:rsidR="005630E6">
        <w:rPr>
          <w:b/>
          <w:sz w:val="24"/>
          <w:szCs w:val="24"/>
        </w:rPr>
        <w:t>6 February</w:t>
      </w:r>
      <w:r w:rsidR="00944B57" w:rsidRPr="005630E6">
        <w:rPr>
          <w:b/>
          <w:sz w:val="24"/>
          <w:szCs w:val="24"/>
        </w:rPr>
        <w:t xml:space="preserve"> 2024 at </w:t>
      </w:r>
      <w:r w:rsidRPr="005630E6">
        <w:rPr>
          <w:b/>
          <w:sz w:val="24"/>
          <w:szCs w:val="24"/>
        </w:rPr>
        <w:t>7.</w:t>
      </w:r>
      <w:r w:rsidR="00D814E2">
        <w:rPr>
          <w:b/>
          <w:sz w:val="24"/>
          <w:szCs w:val="24"/>
        </w:rPr>
        <w:t>0</w:t>
      </w:r>
      <w:r w:rsidRPr="005630E6">
        <w:rPr>
          <w:b/>
          <w:sz w:val="24"/>
          <w:szCs w:val="24"/>
        </w:rPr>
        <w:t>0PM.</w:t>
      </w:r>
    </w:p>
    <w:p w14:paraId="7F798B39" w14:textId="21E148B5" w:rsidR="00AB66FE" w:rsidRDefault="00AB63C8" w:rsidP="00BF65E5">
      <w:pPr>
        <w:spacing w:after="0" w:line="250" w:lineRule="auto"/>
        <w:ind w:left="-5" w:firstLine="0"/>
        <w:rPr>
          <w:sz w:val="20"/>
          <w:szCs w:val="20"/>
        </w:rPr>
      </w:pPr>
      <w:r w:rsidRPr="007742BD">
        <w:rPr>
          <w:sz w:val="20"/>
          <w:szCs w:val="20"/>
        </w:rPr>
        <w:t xml:space="preserve">All Members are summoned to attend. Parishioners and members of the public are very welcome.  </w:t>
      </w:r>
    </w:p>
    <w:p w14:paraId="184D1D4F" w14:textId="77777777" w:rsidR="005E6521" w:rsidRPr="007742BD" w:rsidRDefault="005E6521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2C46D8E9" w14:textId="77777777" w:rsidR="00AB66FE" w:rsidRPr="00E6340A" w:rsidRDefault="00AB63C8" w:rsidP="00BF65E5">
      <w:pPr>
        <w:pStyle w:val="Heading1"/>
        <w:ind w:firstLine="10"/>
        <w:jc w:val="center"/>
        <w:rPr>
          <w:sz w:val="22"/>
          <w:szCs w:val="22"/>
        </w:rPr>
      </w:pPr>
      <w:r w:rsidRPr="00E6340A">
        <w:rPr>
          <w:sz w:val="22"/>
          <w:szCs w:val="22"/>
        </w:rPr>
        <w:t>AGENDA</w:t>
      </w:r>
    </w:p>
    <w:p w14:paraId="34FC3CC9" w14:textId="77777777" w:rsidR="00AB66FE" w:rsidRPr="00D375E4" w:rsidRDefault="00AB63C8" w:rsidP="00BF65E5">
      <w:pPr>
        <w:spacing w:after="0"/>
        <w:ind w:right="115"/>
      </w:pPr>
      <w:r w:rsidRPr="00D375E4">
        <w:t xml:space="preserve">The Council, members of the public and the press may record/film/photograph or broadcast this meeting when the public and the press are not lawfully excluded. </w:t>
      </w:r>
      <w:r w:rsidRPr="00D375E4">
        <w:rPr>
          <w:u w:val="single"/>
        </w:rPr>
        <w:t>This does not extend to live verbal commentary</w:t>
      </w:r>
      <w:r w:rsidRPr="00D375E4">
        <w:t xml:space="preserve">. Any member of the public who attends a meeting and objects to being filmed should advise the Parish Clerk who will instruct that they are not included in the filming. </w:t>
      </w:r>
    </w:p>
    <w:p w14:paraId="4BB4B233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E253DCB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Welcome by the Chairman:</w:t>
      </w:r>
      <w:r w:rsidRPr="007742BD">
        <w:rPr>
          <w:sz w:val="20"/>
          <w:szCs w:val="20"/>
        </w:rPr>
        <w:t xml:space="preserve"> </w:t>
      </w:r>
    </w:p>
    <w:p w14:paraId="25C08AD6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F1B3AC8" w14:textId="77777777" w:rsidR="00BF65E5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Apologies for absence: </w:t>
      </w:r>
      <w:r w:rsidRPr="007742BD">
        <w:rPr>
          <w:sz w:val="20"/>
          <w:szCs w:val="20"/>
        </w:rPr>
        <w:t>to receive and approve apologies for absences.</w:t>
      </w:r>
    </w:p>
    <w:p w14:paraId="12AAD61D" w14:textId="77777777" w:rsidR="00BF65E5" w:rsidRPr="007742BD" w:rsidRDefault="00BF65E5" w:rsidP="00BF65E5">
      <w:pPr>
        <w:pStyle w:val="ListParagraph"/>
        <w:spacing w:after="0"/>
        <w:rPr>
          <w:sz w:val="20"/>
          <w:szCs w:val="20"/>
        </w:rPr>
      </w:pPr>
    </w:p>
    <w:p w14:paraId="0CB3590E" w14:textId="0F924DDB" w:rsidR="00A621BE" w:rsidRPr="007742BD" w:rsidRDefault="00A621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Declarations of Interest</w:t>
      </w:r>
      <w:r w:rsidRPr="007742BD">
        <w:rPr>
          <w:sz w:val="20"/>
          <w:szCs w:val="20"/>
        </w:rPr>
        <w:t>:</w:t>
      </w:r>
    </w:p>
    <w:p w14:paraId="576C1F03" w14:textId="635AA5BA" w:rsidR="00A621BE" w:rsidRPr="007742BD" w:rsidRDefault="00A621BE" w:rsidP="006507BA">
      <w:pPr>
        <w:pStyle w:val="ListParagraph"/>
        <w:spacing w:after="0"/>
        <w:ind w:firstLine="0"/>
        <w:jc w:val="both"/>
        <w:rPr>
          <w:sz w:val="20"/>
          <w:szCs w:val="20"/>
        </w:rPr>
      </w:pPr>
      <w:r w:rsidRPr="007742BD">
        <w:rPr>
          <w:b/>
          <w:sz w:val="20"/>
          <w:szCs w:val="20"/>
        </w:rPr>
        <w:t>3a</w:t>
      </w:r>
      <w:r w:rsidRPr="007742BD">
        <w:rPr>
          <w:sz w:val="20"/>
          <w:szCs w:val="20"/>
        </w:rPr>
        <w:t>: to receive declarations of pecuniary and non-pecuniary interest(s) in items on the agenda and their nature including gifts of hospitality exceeding £25.</w:t>
      </w:r>
    </w:p>
    <w:p w14:paraId="69EEA761" w14:textId="77777777" w:rsidR="00A621BE" w:rsidRPr="007742BD" w:rsidRDefault="00A621BE" w:rsidP="006507B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3b: </w:t>
      </w:r>
      <w:r w:rsidRPr="007742BD">
        <w:rPr>
          <w:sz w:val="20"/>
          <w:szCs w:val="20"/>
        </w:rPr>
        <w:t xml:space="preserve"> to receive requests for dispensations. </w:t>
      </w:r>
    </w:p>
    <w:p w14:paraId="039826A8" w14:textId="77777777" w:rsidR="00A621BE" w:rsidRPr="007742BD" w:rsidRDefault="00A621BE" w:rsidP="00BF65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  <w:rPr>
          <w:sz w:val="20"/>
          <w:szCs w:val="20"/>
        </w:rPr>
      </w:pPr>
    </w:p>
    <w:p w14:paraId="06535902" w14:textId="081EBDC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To approve and sign the minutes of the Parish Council Meeting held on the </w:t>
      </w:r>
      <w:proofErr w:type="gramStart"/>
      <w:r w:rsidR="005630E6">
        <w:rPr>
          <w:b/>
          <w:sz w:val="20"/>
          <w:szCs w:val="20"/>
        </w:rPr>
        <w:t>9</w:t>
      </w:r>
      <w:r w:rsidR="005630E6" w:rsidRPr="005630E6">
        <w:rPr>
          <w:b/>
          <w:sz w:val="20"/>
          <w:szCs w:val="20"/>
          <w:vertAlign w:val="superscript"/>
        </w:rPr>
        <w:t>th</w:t>
      </w:r>
      <w:proofErr w:type="gramEnd"/>
      <w:r w:rsidR="005630E6">
        <w:rPr>
          <w:b/>
          <w:sz w:val="20"/>
          <w:szCs w:val="20"/>
        </w:rPr>
        <w:t xml:space="preserve"> January 2024.</w:t>
      </w:r>
    </w:p>
    <w:p w14:paraId="468A4A30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424CF093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Public Participation Session:</w:t>
      </w:r>
      <w:r w:rsidRPr="007742BD">
        <w:rPr>
          <w:sz w:val="20"/>
          <w:szCs w:val="20"/>
        </w:rPr>
        <w:t xml:space="preserve"> For the public to talk to the Councillors about items on the agenda.</w:t>
      </w:r>
    </w:p>
    <w:p w14:paraId="1CB608C7" w14:textId="7777777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 </w:t>
      </w:r>
    </w:p>
    <w:p w14:paraId="0E7B77D0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Reports: </w:t>
      </w:r>
      <w:r w:rsidRPr="007742BD">
        <w:rPr>
          <w:sz w:val="20"/>
          <w:szCs w:val="20"/>
        </w:rPr>
        <w:t>to receive reports from the County Councillor and the District Councillor:</w:t>
      </w:r>
    </w:p>
    <w:p w14:paraId="31B01EE9" w14:textId="320F0A39" w:rsidR="00AB66FE" w:rsidRPr="007742BD" w:rsidRDefault="00AB63C8" w:rsidP="00BF65E5">
      <w:pPr>
        <w:spacing w:after="0"/>
        <w:ind w:right="115"/>
        <w:rPr>
          <w:sz w:val="20"/>
          <w:szCs w:val="20"/>
        </w:rPr>
      </w:pPr>
      <w:r w:rsidRPr="007742BD">
        <w:rPr>
          <w:sz w:val="20"/>
          <w:szCs w:val="20"/>
        </w:rPr>
        <w:t xml:space="preserve">            </w:t>
      </w:r>
      <w:r w:rsidR="00D11001">
        <w:rPr>
          <w:sz w:val="20"/>
          <w:szCs w:val="20"/>
        </w:rPr>
        <w:t xml:space="preserve"> </w:t>
      </w:r>
      <w:r w:rsidRPr="007742BD">
        <w:rPr>
          <w:b/>
          <w:sz w:val="20"/>
          <w:szCs w:val="20"/>
        </w:rPr>
        <w:t>6a</w:t>
      </w:r>
      <w:r w:rsidRPr="007742BD">
        <w:rPr>
          <w:sz w:val="20"/>
          <w:szCs w:val="20"/>
        </w:rPr>
        <w:t xml:space="preserve">. County Councillor Report </w:t>
      </w:r>
    </w:p>
    <w:p w14:paraId="3F663970" w14:textId="0608025B" w:rsidR="005B729B" w:rsidRPr="005630E6" w:rsidRDefault="00AB63C8" w:rsidP="005B729B">
      <w:pPr>
        <w:spacing w:after="0"/>
        <w:ind w:right="115"/>
        <w:rPr>
          <w:sz w:val="20"/>
          <w:szCs w:val="20"/>
        </w:rPr>
      </w:pPr>
      <w:r w:rsidRPr="007742BD">
        <w:rPr>
          <w:sz w:val="20"/>
          <w:szCs w:val="20"/>
        </w:rPr>
        <w:t xml:space="preserve">           </w:t>
      </w:r>
      <w:r w:rsidR="00D11001">
        <w:rPr>
          <w:sz w:val="20"/>
          <w:szCs w:val="20"/>
        </w:rPr>
        <w:t xml:space="preserve"> </w:t>
      </w:r>
      <w:r w:rsidRPr="007742BD">
        <w:rPr>
          <w:b/>
          <w:sz w:val="20"/>
          <w:szCs w:val="20"/>
        </w:rPr>
        <w:t xml:space="preserve"> 6b</w:t>
      </w:r>
      <w:r w:rsidRPr="007742BD">
        <w:rPr>
          <w:sz w:val="20"/>
          <w:szCs w:val="20"/>
        </w:rPr>
        <w:t xml:space="preserve">. District Councillor Report </w:t>
      </w:r>
    </w:p>
    <w:p w14:paraId="7BA9439D" w14:textId="77777777" w:rsidR="00AB66FE" w:rsidRPr="007742BD" w:rsidRDefault="00AB66FE" w:rsidP="00BF65E5">
      <w:pPr>
        <w:spacing w:after="0"/>
        <w:ind w:right="115"/>
        <w:rPr>
          <w:sz w:val="20"/>
          <w:szCs w:val="20"/>
        </w:rPr>
      </w:pPr>
    </w:p>
    <w:p w14:paraId="7D421DE9" w14:textId="6A1D38F5" w:rsidR="005B729B" w:rsidRPr="00CE17CE" w:rsidRDefault="005B729B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>
        <w:rPr>
          <w:b/>
          <w:sz w:val="20"/>
          <w:szCs w:val="20"/>
        </w:rPr>
        <w:t>Co-option to fill Parish Councillor Vacancy</w:t>
      </w:r>
      <w:r w:rsidR="00474150">
        <w:rPr>
          <w:b/>
          <w:sz w:val="20"/>
          <w:szCs w:val="20"/>
        </w:rPr>
        <w:t>.</w:t>
      </w:r>
    </w:p>
    <w:p w14:paraId="0D9816EA" w14:textId="77777777" w:rsidR="00CE17CE" w:rsidRPr="00474150" w:rsidRDefault="00CE17CE" w:rsidP="00CE17CE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2793EAFA" w14:textId="7401CB26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Reports From: Committees/Representatives of other Committees/Groups/Meetings:</w:t>
      </w:r>
      <w:r w:rsidRPr="007742BD">
        <w:rPr>
          <w:sz w:val="20"/>
          <w:szCs w:val="20"/>
        </w:rPr>
        <w:t xml:space="preserve"> to receive </w:t>
      </w:r>
      <w:r w:rsidRPr="005E6521">
        <w:rPr>
          <w:bCs/>
          <w:sz w:val="20"/>
          <w:szCs w:val="20"/>
        </w:rPr>
        <w:t>reports/proposals/requests and considerations</w:t>
      </w:r>
      <w:r w:rsidRPr="007742BD">
        <w:rPr>
          <w:sz w:val="20"/>
          <w:szCs w:val="20"/>
        </w:rPr>
        <w:t xml:space="preserve"> and agree on any actions needed:  </w:t>
      </w:r>
    </w:p>
    <w:p w14:paraId="70AA45EB" w14:textId="717DDD9D" w:rsidR="00AB66FE" w:rsidRPr="007742BD" w:rsidRDefault="00CE17CE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B63C8" w:rsidRPr="007742BD">
        <w:rPr>
          <w:b/>
          <w:sz w:val="20"/>
          <w:szCs w:val="20"/>
        </w:rPr>
        <w:t>a</w:t>
      </w:r>
      <w:r w:rsidR="00AB63C8" w:rsidRPr="007742BD">
        <w:rPr>
          <w:sz w:val="20"/>
          <w:szCs w:val="20"/>
        </w:rPr>
        <w:t>: Village Hall</w:t>
      </w:r>
      <w:r w:rsidR="005630E6">
        <w:rPr>
          <w:sz w:val="20"/>
          <w:szCs w:val="20"/>
        </w:rPr>
        <w:t>.</w:t>
      </w:r>
    </w:p>
    <w:p w14:paraId="4F49450D" w14:textId="4AFC6CF7" w:rsidR="00AB66FE" w:rsidRPr="007742BD" w:rsidRDefault="00CE17CE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B63C8" w:rsidRPr="007742BD">
        <w:rPr>
          <w:b/>
          <w:sz w:val="20"/>
          <w:szCs w:val="20"/>
        </w:rPr>
        <w:t>b</w:t>
      </w:r>
      <w:r w:rsidR="00AB63C8" w:rsidRPr="007742BD">
        <w:rPr>
          <w:sz w:val="20"/>
          <w:szCs w:val="20"/>
        </w:rPr>
        <w:t>: Playing Field</w:t>
      </w:r>
      <w:r w:rsidR="009332D0">
        <w:rPr>
          <w:sz w:val="20"/>
          <w:szCs w:val="20"/>
        </w:rPr>
        <w:t>.</w:t>
      </w:r>
    </w:p>
    <w:p w14:paraId="48EAE727" w14:textId="30BEC173" w:rsidR="00AB66FE" w:rsidRPr="007742BD" w:rsidRDefault="00CE17CE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B63C8" w:rsidRPr="007742BD">
        <w:rPr>
          <w:b/>
          <w:sz w:val="20"/>
          <w:szCs w:val="20"/>
        </w:rPr>
        <w:t>c</w:t>
      </w:r>
      <w:r w:rsidR="00AB63C8" w:rsidRPr="007742BD">
        <w:rPr>
          <w:sz w:val="20"/>
          <w:szCs w:val="20"/>
        </w:rPr>
        <w:t>: Footpaths</w:t>
      </w:r>
      <w:r w:rsidR="009332D0">
        <w:rPr>
          <w:sz w:val="20"/>
          <w:szCs w:val="20"/>
        </w:rPr>
        <w:t>.</w:t>
      </w:r>
    </w:p>
    <w:p w14:paraId="76B29E6D" w14:textId="01CC731B" w:rsidR="00AB66FE" w:rsidRPr="007742BD" w:rsidRDefault="00CE17CE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B63C8" w:rsidRPr="007742BD">
        <w:rPr>
          <w:b/>
          <w:sz w:val="20"/>
          <w:szCs w:val="20"/>
        </w:rPr>
        <w:t>d</w:t>
      </w:r>
      <w:r w:rsidR="00AB63C8" w:rsidRPr="007742BD">
        <w:rPr>
          <w:sz w:val="20"/>
          <w:szCs w:val="20"/>
        </w:rPr>
        <w:t>: School</w:t>
      </w:r>
      <w:r w:rsidR="005630E6">
        <w:rPr>
          <w:sz w:val="20"/>
          <w:szCs w:val="20"/>
        </w:rPr>
        <w:t>.</w:t>
      </w:r>
    </w:p>
    <w:p w14:paraId="3D74C4F1" w14:textId="332DDBD9" w:rsidR="00AB66FE" w:rsidRPr="007742BD" w:rsidRDefault="00CE17CE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B63C8" w:rsidRPr="007742BD">
        <w:rPr>
          <w:b/>
          <w:sz w:val="20"/>
          <w:szCs w:val="20"/>
        </w:rPr>
        <w:t>e</w:t>
      </w:r>
      <w:r w:rsidR="00AB63C8" w:rsidRPr="007742BD">
        <w:rPr>
          <w:sz w:val="20"/>
          <w:szCs w:val="20"/>
        </w:rPr>
        <w:t>: We</w:t>
      </w:r>
      <w:r w:rsidR="008B5135">
        <w:rPr>
          <w:sz w:val="20"/>
          <w:szCs w:val="20"/>
        </w:rPr>
        <w:t xml:space="preserve">bsite: </w:t>
      </w:r>
      <w:r w:rsidR="00AB63C8" w:rsidRPr="007742BD">
        <w:rPr>
          <w:sz w:val="20"/>
          <w:szCs w:val="20"/>
        </w:rPr>
        <w:t>Privacy Notice</w:t>
      </w:r>
      <w:r w:rsidR="00E06DD2">
        <w:rPr>
          <w:sz w:val="20"/>
          <w:szCs w:val="20"/>
        </w:rPr>
        <w:t>: to approve amended version.</w:t>
      </w:r>
    </w:p>
    <w:p w14:paraId="22C8B13C" w14:textId="77777777" w:rsidR="00AB66FE" w:rsidRPr="007742BD" w:rsidRDefault="00AB66FE" w:rsidP="00BF65E5">
      <w:pPr>
        <w:spacing w:after="0"/>
        <w:ind w:left="0" w:right="115" w:firstLine="0"/>
        <w:rPr>
          <w:sz w:val="20"/>
          <w:szCs w:val="20"/>
        </w:rPr>
      </w:pPr>
    </w:p>
    <w:p w14:paraId="08440F5C" w14:textId="77777777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>Chelmondiston village amenities:</w:t>
      </w:r>
    </w:p>
    <w:p w14:paraId="1E24DFFB" w14:textId="418C9498" w:rsidR="00AB66FE" w:rsidRPr="00933252" w:rsidRDefault="009A7856" w:rsidP="00BF65E5">
      <w:pPr>
        <w:spacing w:after="0"/>
        <w:ind w:right="115" w:firstLine="710"/>
        <w:rPr>
          <w:bCs/>
          <w:sz w:val="20"/>
          <w:szCs w:val="20"/>
        </w:rPr>
      </w:pPr>
      <w:r>
        <w:rPr>
          <w:b/>
          <w:sz w:val="20"/>
          <w:szCs w:val="20"/>
        </w:rPr>
        <w:t>9</w:t>
      </w:r>
      <w:r w:rsidR="003F0065">
        <w:rPr>
          <w:b/>
          <w:sz w:val="20"/>
          <w:szCs w:val="20"/>
        </w:rPr>
        <w:t>a</w:t>
      </w:r>
      <w:r w:rsidR="00933252">
        <w:rPr>
          <w:b/>
          <w:sz w:val="20"/>
          <w:szCs w:val="20"/>
        </w:rPr>
        <w:t xml:space="preserve">: </w:t>
      </w:r>
      <w:r w:rsidR="009D1F68">
        <w:rPr>
          <w:bCs/>
          <w:sz w:val="20"/>
          <w:szCs w:val="20"/>
        </w:rPr>
        <w:t>Car Park. Letter to owners of adjoining property</w:t>
      </w:r>
      <w:r w:rsidR="001E70BD">
        <w:rPr>
          <w:bCs/>
          <w:sz w:val="20"/>
          <w:szCs w:val="20"/>
        </w:rPr>
        <w:t>.</w:t>
      </w:r>
    </w:p>
    <w:p w14:paraId="07B15A7B" w14:textId="6E34C712" w:rsidR="00AB66FE" w:rsidRDefault="009A7856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3F0065">
        <w:rPr>
          <w:b/>
          <w:sz w:val="20"/>
          <w:szCs w:val="20"/>
        </w:rPr>
        <w:t>b</w:t>
      </w:r>
      <w:r w:rsidR="00AB63C8" w:rsidRPr="007742BD">
        <w:rPr>
          <w:b/>
          <w:sz w:val="20"/>
          <w:szCs w:val="20"/>
        </w:rPr>
        <w:t>:</w:t>
      </w:r>
      <w:r w:rsidR="00AB63C8" w:rsidRPr="007742BD">
        <w:rPr>
          <w:sz w:val="20"/>
          <w:szCs w:val="20"/>
        </w:rPr>
        <w:t xml:space="preserve"> </w:t>
      </w:r>
      <w:r w:rsidR="003E50A5">
        <w:rPr>
          <w:sz w:val="20"/>
          <w:szCs w:val="20"/>
        </w:rPr>
        <w:t>Speed Indication Devices for Main Road</w:t>
      </w:r>
      <w:r w:rsidR="0065132E">
        <w:rPr>
          <w:sz w:val="20"/>
          <w:szCs w:val="20"/>
        </w:rPr>
        <w:t>.</w:t>
      </w:r>
    </w:p>
    <w:p w14:paraId="39E8E04C" w14:textId="2F04C654" w:rsidR="00AB66FE" w:rsidRDefault="00F87E16" w:rsidP="00F87E16">
      <w:pPr>
        <w:spacing w:after="0"/>
        <w:ind w:right="115" w:firstLine="710"/>
        <w:rPr>
          <w:sz w:val="20"/>
          <w:szCs w:val="20"/>
        </w:rPr>
      </w:pPr>
      <w:r w:rsidRPr="00513E47">
        <w:rPr>
          <w:b/>
          <w:bCs/>
          <w:sz w:val="20"/>
          <w:szCs w:val="20"/>
        </w:rPr>
        <w:t>9c</w:t>
      </w:r>
      <w:r w:rsidR="00AB63C8" w:rsidRPr="00513E47">
        <w:rPr>
          <w:sz w:val="20"/>
          <w:szCs w:val="20"/>
        </w:rPr>
        <w:t>:</w:t>
      </w:r>
      <w:r w:rsidR="009332D0" w:rsidRPr="00513E47">
        <w:rPr>
          <w:sz w:val="20"/>
          <w:szCs w:val="20"/>
        </w:rPr>
        <w:t xml:space="preserve"> </w:t>
      </w:r>
      <w:r w:rsidR="0065132E" w:rsidRPr="00513E47">
        <w:rPr>
          <w:sz w:val="20"/>
          <w:szCs w:val="20"/>
        </w:rPr>
        <w:t>Villa</w:t>
      </w:r>
      <w:r w:rsidRPr="00513E47">
        <w:rPr>
          <w:sz w:val="20"/>
          <w:szCs w:val="20"/>
        </w:rPr>
        <w:t>ge</w:t>
      </w:r>
      <w:r w:rsidR="0065132E" w:rsidRPr="00513E47">
        <w:rPr>
          <w:sz w:val="20"/>
          <w:szCs w:val="20"/>
        </w:rPr>
        <w:t xml:space="preserve"> Sign</w:t>
      </w:r>
      <w:r w:rsidR="009332D0" w:rsidRPr="00513E47">
        <w:rPr>
          <w:sz w:val="20"/>
          <w:szCs w:val="20"/>
        </w:rPr>
        <w:t>.</w:t>
      </w:r>
      <w:r w:rsidR="0065132E" w:rsidRPr="00513E47">
        <w:rPr>
          <w:sz w:val="20"/>
          <w:szCs w:val="20"/>
        </w:rPr>
        <w:t xml:space="preserve"> </w:t>
      </w:r>
      <w:r w:rsidR="0065132E">
        <w:rPr>
          <w:sz w:val="20"/>
          <w:szCs w:val="20"/>
        </w:rPr>
        <w:t>To agree a new position</w:t>
      </w:r>
      <w:r w:rsidR="003A242B">
        <w:rPr>
          <w:sz w:val="20"/>
          <w:szCs w:val="20"/>
        </w:rPr>
        <w:t>.</w:t>
      </w:r>
    </w:p>
    <w:p w14:paraId="3F7754C1" w14:textId="6458C111" w:rsidR="003A242B" w:rsidRDefault="009A7856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F87E16">
        <w:rPr>
          <w:b/>
          <w:bCs/>
          <w:sz w:val="20"/>
          <w:szCs w:val="20"/>
        </w:rPr>
        <w:t>d</w:t>
      </w:r>
      <w:r w:rsidR="003A242B">
        <w:rPr>
          <w:b/>
          <w:bCs/>
          <w:sz w:val="20"/>
          <w:szCs w:val="20"/>
        </w:rPr>
        <w:t>:</w:t>
      </w:r>
      <w:r w:rsidR="005C5456">
        <w:rPr>
          <w:sz w:val="20"/>
          <w:szCs w:val="20"/>
        </w:rPr>
        <w:t xml:space="preserve"> Electric Vehicle charging point</w:t>
      </w:r>
      <w:r w:rsidR="00C41862">
        <w:rPr>
          <w:sz w:val="20"/>
          <w:szCs w:val="20"/>
        </w:rPr>
        <w:t>.  To discuss potential grant</w:t>
      </w:r>
      <w:r w:rsidR="00DA36F2">
        <w:rPr>
          <w:sz w:val="20"/>
          <w:szCs w:val="20"/>
        </w:rPr>
        <w:t xml:space="preserve"> and position.</w:t>
      </w:r>
    </w:p>
    <w:p w14:paraId="01DF0D47" w14:textId="0968D172" w:rsidR="00B70BD6" w:rsidRPr="005C5456" w:rsidRDefault="009A7856" w:rsidP="00BF65E5">
      <w:pPr>
        <w:spacing w:after="0"/>
        <w:ind w:right="115" w:firstLine="710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F87E16">
        <w:rPr>
          <w:b/>
          <w:bCs/>
          <w:sz w:val="20"/>
          <w:szCs w:val="20"/>
        </w:rPr>
        <w:t>e</w:t>
      </w:r>
      <w:r w:rsidR="00B70BD6">
        <w:rPr>
          <w:b/>
          <w:bCs/>
          <w:sz w:val="20"/>
          <w:szCs w:val="20"/>
        </w:rPr>
        <w:t>:</w:t>
      </w:r>
      <w:r w:rsidR="00B70BD6">
        <w:rPr>
          <w:sz w:val="20"/>
          <w:szCs w:val="20"/>
        </w:rPr>
        <w:t xml:space="preserve"> Email from PJB Gardening re Jubilee Garden maintenance contract.</w:t>
      </w:r>
    </w:p>
    <w:p w14:paraId="35F1A59E" w14:textId="77777777" w:rsidR="00AB66FE" w:rsidRPr="007742BD" w:rsidRDefault="00AB63C8" w:rsidP="00BF65E5">
      <w:pPr>
        <w:spacing w:after="0"/>
        <w:ind w:right="115" w:firstLine="710"/>
        <w:rPr>
          <w:sz w:val="20"/>
          <w:szCs w:val="20"/>
        </w:rPr>
      </w:pPr>
      <w:r w:rsidRPr="007742BD">
        <w:rPr>
          <w:sz w:val="20"/>
          <w:szCs w:val="20"/>
        </w:rPr>
        <w:t xml:space="preserve"> </w:t>
      </w:r>
    </w:p>
    <w:p w14:paraId="126B685B" w14:textId="32567EC6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Pin Mill: </w:t>
      </w:r>
      <w:r w:rsidRPr="007742BD">
        <w:rPr>
          <w:sz w:val="20"/>
          <w:szCs w:val="20"/>
        </w:rPr>
        <w:t>Update on Pin Mill matters</w:t>
      </w:r>
      <w:r w:rsidR="00643BA2" w:rsidRPr="007742BD">
        <w:rPr>
          <w:sz w:val="20"/>
          <w:szCs w:val="20"/>
        </w:rPr>
        <w:t>:</w:t>
      </w:r>
    </w:p>
    <w:p w14:paraId="3D8F2940" w14:textId="0DC18C5C" w:rsidR="00AB66FE" w:rsidRPr="001159B4" w:rsidRDefault="006803A6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>10</w:t>
      </w:r>
      <w:r w:rsidR="00AB63C8" w:rsidRPr="007742BD">
        <w:rPr>
          <w:b/>
          <w:sz w:val="20"/>
          <w:szCs w:val="20"/>
        </w:rPr>
        <w:t xml:space="preserve">a: </w:t>
      </w:r>
      <w:r w:rsidR="00AB63C8" w:rsidRPr="007742BD">
        <w:rPr>
          <w:sz w:val="20"/>
          <w:szCs w:val="20"/>
        </w:rPr>
        <w:t>Dinghy Park</w:t>
      </w:r>
      <w:r w:rsidR="001159B4">
        <w:rPr>
          <w:b/>
          <w:sz w:val="20"/>
          <w:szCs w:val="20"/>
        </w:rPr>
        <w:t xml:space="preserve">: </w:t>
      </w:r>
      <w:r w:rsidR="001159B4">
        <w:rPr>
          <w:bCs/>
          <w:sz w:val="20"/>
          <w:szCs w:val="20"/>
        </w:rPr>
        <w:t>current issues. To report cash received via post.</w:t>
      </w:r>
    </w:p>
    <w:p w14:paraId="382E4CF3" w14:textId="358A43C7" w:rsidR="00AB66FE" w:rsidRDefault="006803A6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A0266F">
        <w:rPr>
          <w:b/>
          <w:sz w:val="20"/>
          <w:szCs w:val="20"/>
        </w:rPr>
        <w:t>0</w:t>
      </w:r>
      <w:r w:rsidR="00AB63C8" w:rsidRPr="007742BD">
        <w:rPr>
          <w:b/>
          <w:sz w:val="20"/>
          <w:szCs w:val="20"/>
        </w:rPr>
        <w:t>b</w:t>
      </w:r>
      <w:r w:rsidR="00AB63C8" w:rsidRPr="007742BD">
        <w:rPr>
          <w:sz w:val="20"/>
          <w:szCs w:val="20"/>
        </w:rPr>
        <w:t>:</w:t>
      </w:r>
      <w:r w:rsidR="005E6521">
        <w:rPr>
          <w:sz w:val="20"/>
          <w:szCs w:val="20"/>
        </w:rPr>
        <w:t xml:space="preserve"> </w:t>
      </w:r>
      <w:r w:rsidR="005E6521" w:rsidRPr="007742BD">
        <w:rPr>
          <w:sz w:val="20"/>
          <w:szCs w:val="20"/>
        </w:rPr>
        <w:t>Flood control issues.</w:t>
      </w:r>
      <w:r w:rsidR="00252231">
        <w:rPr>
          <w:sz w:val="20"/>
          <w:szCs w:val="20"/>
        </w:rPr>
        <w:t xml:space="preserve"> Repairs to flood gate on Pin Mill Common.</w:t>
      </w:r>
    </w:p>
    <w:p w14:paraId="6A384246" w14:textId="7A1A8675" w:rsidR="00BA7F09" w:rsidRDefault="00A0266F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BA7F09">
        <w:rPr>
          <w:b/>
          <w:sz w:val="20"/>
          <w:szCs w:val="20"/>
        </w:rPr>
        <w:t>c</w:t>
      </w:r>
      <w:r w:rsidR="00BA7F09" w:rsidRPr="00BA7F09">
        <w:rPr>
          <w:sz w:val="20"/>
          <w:szCs w:val="20"/>
        </w:rPr>
        <w:t>:</w:t>
      </w:r>
      <w:r w:rsidR="00BA7F09">
        <w:rPr>
          <w:sz w:val="20"/>
          <w:szCs w:val="20"/>
        </w:rPr>
        <w:t xml:space="preserve"> Grindle bank</w:t>
      </w:r>
      <w:r w:rsidR="005F0052">
        <w:rPr>
          <w:sz w:val="20"/>
          <w:szCs w:val="20"/>
        </w:rPr>
        <w:t xml:space="preserve"> repairs.</w:t>
      </w:r>
    </w:p>
    <w:p w14:paraId="4B00F559" w14:textId="77777777" w:rsidR="00D04995" w:rsidRPr="007742BD" w:rsidRDefault="00D04995" w:rsidP="00D049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sz w:val="20"/>
          <w:szCs w:val="20"/>
        </w:rPr>
      </w:pPr>
    </w:p>
    <w:p w14:paraId="18EDA951" w14:textId="3E9F028D" w:rsidR="00AB66FE" w:rsidRPr="009332D0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Pin Mill Regeneration Plan:</w:t>
      </w:r>
    </w:p>
    <w:p w14:paraId="1040D843" w14:textId="698162E6" w:rsidR="009332D0" w:rsidRPr="009332D0" w:rsidRDefault="009332D0" w:rsidP="009332D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>1</w:t>
      </w:r>
      <w:r w:rsidR="00A0266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a: </w:t>
      </w:r>
      <w:r>
        <w:rPr>
          <w:bCs/>
          <w:sz w:val="20"/>
          <w:szCs w:val="20"/>
        </w:rPr>
        <w:t xml:space="preserve">Residents and Users Survey. </w:t>
      </w:r>
      <w:r w:rsidR="0013584A">
        <w:rPr>
          <w:bCs/>
          <w:sz w:val="20"/>
          <w:szCs w:val="20"/>
        </w:rPr>
        <w:t xml:space="preserve"> To discuss next steps.</w:t>
      </w:r>
    </w:p>
    <w:p w14:paraId="70853574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6C790827" w14:textId="61B99112" w:rsidR="00D04995" w:rsidRPr="00A63907" w:rsidRDefault="001C76E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Speed Limit on B1456. </w:t>
      </w:r>
      <w:r>
        <w:rPr>
          <w:bCs/>
          <w:sz w:val="20"/>
          <w:szCs w:val="20"/>
        </w:rPr>
        <w:t>Potential reduction of speed limit for Chelmondiston-Woolverstone section.</w:t>
      </w:r>
    </w:p>
    <w:p w14:paraId="3DAC775C" w14:textId="77777777" w:rsidR="00A63907" w:rsidRPr="00D04995" w:rsidRDefault="00A63907" w:rsidP="00A6390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4160A9B6" w14:textId="7A10AAE5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 xml:space="preserve">Recycling Centre </w:t>
      </w:r>
    </w:p>
    <w:p w14:paraId="345B8DA6" w14:textId="7DC44C53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8F0DDF">
        <w:rPr>
          <w:b/>
          <w:sz w:val="20"/>
          <w:szCs w:val="20"/>
        </w:rPr>
        <w:t>3</w:t>
      </w:r>
      <w:r w:rsidRPr="007742BD">
        <w:rPr>
          <w:b/>
          <w:sz w:val="20"/>
          <w:szCs w:val="20"/>
        </w:rPr>
        <w:t>a</w:t>
      </w:r>
      <w:r w:rsidR="00C54661">
        <w:rPr>
          <w:b/>
          <w:sz w:val="20"/>
          <w:szCs w:val="20"/>
        </w:rPr>
        <w:t>:</w:t>
      </w:r>
      <w:r w:rsidRPr="007742BD">
        <w:rPr>
          <w:sz w:val="20"/>
          <w:szCs w:val="20"/>
        </w:rPr>
        <w:t xml:space="preserve"> Financial position</w:t>
      </w:r>
      <w:r w:rsidR="005E6521">
        <w:rPr>
          <w:sz w:val="20"/>
          <w:szCs w:val="20"/>
        </w:rPr>
        <w:t>.</w:t>
      </w:r>
    </w:p>
    <w:p w14:paraId="3755EDAD" w14:textId="162BB3BA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8F0DDF">
        <w:rPr>
          <w:b/>
          <w:sz w:val="20"/>
          <w:szCs w:val="20"/>
        </w:rPr>
        <w:t>3</w:t>
      </w:r>
      <w:r w:rsidRPr="007742BD">
        <w:rPr>
          <w:b/>
          <w:sz w:val="20"/>
          <w:szCs w:val="20"/>
        </w:rPr>
        <w:t>b</w:t>
      </w:r>
      <w:r w:rsidR="00C54661">
        <w:rPr>
          <w:sz w:val="20"/>
          <w:szCs w:val="20"/>
        </w:rPr>
        <w:t>: H</w:t>
      </w:r>
      <w:r w:rsidRPr="007742BD">
        <w:rPr>
          <w:sz w:val="20"/>
          <w:szCs w:val="20"/>
        </w:rPr>
        <w:t>edge and tree trimming</w:t>
      </w:r>
      <w:r w:rsidR="005E6521">
        <w:rPr>
          <w:sz w:val="20"/>
          <w:szCs w:val="20"/>
        </w:rPr>
        <w:t>.</w:t>
      </w:r>
    </w:p>
    <w:p w14:paraId="768BCD8D" w14:textId="45D38A2C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8F0DDF">
        <w:rPr>
          <w:b/>
          <w:sz w:val="20"/>
          <w:szCs w:val="20"/>
        </w:rPr>
        <w:t>3</w:t>
      </w:r>
      <w:r w:rsidRPr="007742BD">
        <w:rPr>
          <w:b/>
          <w:sz w:val="20"/>
          <w:szCs w:val="20"/>
        </w:rPr>
        <w:t>c</w:t>
      </w:r>
      <w:r w:rsidR="00C54661">
        <w:rPr>
          <w:b/>
          <w:sz w:val="20"/>
          <w:szCs w:val="20"/>
        </w:rPr>
        <w:t>:</w:t>
      </w:r>
      <w:r w:rsidRPr="007742BD">
        <w:rPr>
          <w:b/>
          <w:sz w:val="20"/>
          <w:szCs w:val="20"/>
        </w:rPr>
        <w:t xml:space="preserve"> </w:t>
      </w:r>
      <w:r w:rsidR="008F0DDF">
        <w:rPr>
          <w:sz w:val="20"/>
          <w:szCs w:val="20"/>
        </w:rPr>
        <w:t>Risk Assessment</w:t>
      </w:r>
      <w:r w:rsidR="003008DC">
        <w:rPr>
          <w:sz w:val="20"/>
          <w:szCs w:val="20"/>
        </w:rPr>
        <w:t xml:space="preserve"> Report</w:t>
      </w:r>
      <w:r w:rsidR="008F0DDF">
        <w:rPr>
          <w:sz w:val="20"/>
          <w:szCs w:val="20"/>
        </w:rPr>
        <w:t>.</w:t>
      </w:r>
      <w:r w:rsidRPr="007742BD">
        <w:rPr>
          <w:sz w:val="20"/>
          <w:szCs w:val="20"/>
        </w:rPr>
        <w:t xml:space="preserve">  </w:t>
      </w:r>
    </w:p>
    <w:p w14:paraId="6C5993E7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2FBD5144" w14:textId="6E5B7017" w:rsidR="00CB678E" w:rsidRDefault="00AB63C8" w:rsidP="008F0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Planning:</w:t>
      </w:r>
      <w:r w:rsidRPr="007742BD">
        <w:rPr>
          <w:sz w:val="20"/>
          <w:szCs w:val="20"/>
        </w:rPr>
        <w:t xml:space="preserve"> </w:t>
      </w:r>
      <w:r w:rsidR="008F0DDF">
        <w:rPr>
          <w:sz w:val="20"/>
          <w:szCs w:val="20"/>
        </w:rPr>
        <w:t xml:space="preserve">Report from meeting held on 06 February at </w:t>
      </w:r>
      <w:r w:rsidR="003008DC">
        <w:rPr>
          <w:sz w:val="20"/>
          <w:szCs w:val="20"/>
        </w:rPr>
        <w:t>7.00pm.</w:t>
      </w:r>
    </w:p>
    <w:p w14:paraId="144CAA1F" w14:textId="77777777" w:rsidR="003008DC" w:rsidRPr="00CB678E" w:rsidRDefault="003008DC" w:rsidP="003008DC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97D05F6" w14:textId="001138D1" w:rsidR="00AB66FE" w:rsidRPr="007742BD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42BD">
        <w:rPr>
          <w:b/>
          <w:sz w:val="20"/>
          <w:szCs w:val="20"/>
        </w:rPr>
        <w:t>Correspondence Report to note or to consider a response:</w:t>
      </w:r>
    </w:p>
    <w:p w14:paraId="0C5A75A1" w14:textId="5599855F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DB3914">
        <w:rPr>
          <w:b/>
          <w:sz w:val="20"/>
          <w:szCs w:val="20"/>
        </w:rPr>
        <w:t>5</w:t>
      </w:r>
      <w:r w:rsidRPr="007742BD">
        <w:rPr>
          <w:b/>
          <w:sz w:val="20"/>
          <w:szCs w:val="20"/>
        </w:rPr>
        <w:t>a</w:t>
      </w:r>
      <w:r w:rsidRPr="007742BD">
        <w:rPr>
          <w:sz w:val="20"/>
          <w:szCs w:val="20"/>
        </w:rPr>
        <w:t xml:space="preserve">: </w:t>
      </w:r>
      <w:r w:rsidR="00161C91">
        <w:rPr>
          <w:sz w:val="20"/>
          <w:szCs w:val="20"/>
        </w:rPr>
        <w:t>Recycling e-cigarettes</w:t>
      </w:r>
      <w:r w:rsidR="00496D2D">
        <w:rPr>
          <w:sz w:val="20"/>
          <w:szCs w:val="20"/>
        </w:rPr>
        <w:t>.</w:t>
      </w:r>
      <w:r w:rsidR="00E37FEE">
        <w:rPr>
          <w:sz w:val="20"/>
          <w:szCs w:val="20"/>
        </w:rPr>
        <w:t xml:space="preserve"> Poster displayed on noticeboards.</w:t>
      </w:r>
    </w:p>
    <w:p w14:paraId="055F4B01" w14:textId="24545524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D01A9D">
        <w:rPr>
          <w:b/>
          <w:sz w:val="20"/>
          <w:szCs w:val="20"/>
        </w:rPr>
        <w:t>5</w:t>
      </w:r>
      <w:r w:rsidRPr="007742BD">
        <w:rPr>
          <w:b/>
          <w:sz w:val="20"/>
          <w:szCs w:val="20"/>
        </w:rPr>
        <w:t>b</w:t>
      </w:r>
      <w:r w:rsidRPr="007742BD">
        <w:rPr>
          <w:sz w:val="20"/>
          <w:szCs w:val="20"/>
        </w:rPr>
        <w:t>:</w:t>
      </w:r>
      <w:r w:rsidR="006D5F75">
        <w:rPr>
          <w:sz w:val="20"/>
          <w:szCs w:val="20"/>
        </w:rPr>
        <w:t xml:space="preserve"> </w:t>
      </w:r>
      <w:r w:rsidR="002A2E18">
        <w:rPr>
          <w:sz w:val="20"/>
          <w:szCs w:val="20"/>
        </w:rPr>
        <w:t>Realise Futures</w:t>
      </w:r>
      <w:r w:rsidR="0050017C">
        <w:rPr>
          <w:sz w:val="20"/>
          <w:szCs w:val="20"/>
        </w:rPr>
        <w:t>.</w:t>
      </w:r>
      <w:r w:rsidR="009D4FF6">
        <w:rPr>
          <w:sz w:val="20"/>
          <w:szCs w:val="20"/>
        </w:rPr>
        <w:t xml:space="preserve"> Quotation dated 03.03.23 received</w:t>
      </w:r>
      <w:r w:rsidR="003D4408">
        <w:rPr>
          <w:sz w:val="20"/>
          <w:szCs w:val="20"/>
        </w:rPr>
        <w:t>.</w:t>
      </w:r>
    </w:p>
    <w:p w14:paraId="33CD0A9B" w14:textId="3314A07B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D01A9D">
        <w:rPr>
          <w:b/>
          <w:sz w:val="20"/>
          <w:szCs w:val="20"/>
        </w:rPr>
        <w:t>5</w:t>
      </w:r>
      <w:r w:rsidRPr="007742BD">
        <w:rPr>
          <w:b/>
          <w:sz w:val="20"/>
          <w:szCs w:val="20"/>
        </w:rPr>
        <w:t>c</w:t>
      </w:r>
      <w:r w:rsidRPr="007742BD">
        <w:rPr>
          <w:sz w:val="20"/>
          <w:szCs w:val="20"/>
        </w:rPr>
        <w:t xml:space="preserve">: </w:t>
      </w:r>
      <w:r w:rsidR="005C2601">
        <w:rPr>
          <w:sz w:val="20"/>
          <w:szCs w:val="20"/>
        </w:rPr>
        <w:t>Great British Spring Clean</w:t>
      </w:r>
      <w:r w:rsidR="00BB3010">
        <w:rPr>
          <w:sz w:val="20"/>
          <w:szCs w:val="20"/>
        </w:rPr>
        <w:t xml:space="preserve"> 15-31 March.</w:t>
      </w:r>
    </w:p>
    <w:p w14:paraId="5C1C9A59" w14:textId="4C8310C0" w:rsidR="00AB66FE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 w:rsidRPr="003F1DE0">
        <w:rPr>
          <w:b/>
          <w:sz w:val="20"/>
          <w:szCs w:val="20"/>
        </w:rPr>
        <w:t>1</w:t>
      </w:r>
      <w:r w:rsidR="00D01A9D">
        <w:rPr>
          <w:b/>
          <w:sz w:val="20"/>
          <w:szCs w:val="20"/>
        </w:rPr>
        <w:t>5</w:t>
      </w:r>
      <w:r w:rsidRPr="003F1DE0">
        <w:rPr>
          <w:b/>
          <w:sz w:val="20"/>
          <w:szCs w:val="20"/>
        </w:rPr>
        <w:t>d:</w:t>
      </w:r>
      <w:r w:rsidR="002E4C66" w:rsidRPr="003F1DE0">
        <w:rPr>
          <w:b/>
          <w:sz w:val="20"/>
          <w:szCs w:val="20"/>
        </w:rPr>
        <w:t xml:space="preserve"> </w:t>
      </w:r>
      <w:r w:rsidR="00B72135">
        <w:rPr>
          <w:bCs/>
          <w:sz w:val="20"/>
          <w:szCs w:val="20"/>
        </w:rPr>
        <w:t>Annual price increase for Dog Bin emptying.</w:t>
      </w:r>
    </w:p>
    <w:p w14:paraId="7A38D3BE" w14:textId="4B0A05BB" w:rsidR="00B403BA" w:rsidRDefault="00B403BA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>15e:</w:t>
      </w:r>
      <w:r>
        <w:rPr>
          <w:bCs/>
          <w:sz w:val="20"/>
          <w:szCs w:val="20"/>
        </w:rPr>
        <w:t xml:space="preserve"> E-mail address @gov.uk</w:t>
      </w:r>
      <w:r w:rsidR="00B34016">
        <w:rPr>
          <w:bCs/>
          <w:sz w:val="20"/>
          <w:szCs w:val="20"/>
        </w:rPr>
        <w:t>.</w:t>
      </w:r>
    </w:p>
    <w:p w14:paraId="1A019F94" w14:textId="77777777" w:rsidR="006A5906" w:rsidRPr="00B72135" w:rsidRDefault="006A5906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</w:p>
    <w:p w14:paraId="5B160023" w14:textId="469BE0FE" w:rsidR="00AB66FE" w:rsidRPr="00280570" w:rsidRDefault="00280570" w:rsidP="0028057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Review </w:t>
      </w:r>
      <w:r w:rsidR="00AB63C8" w:rsidRPr="00280570">
        <w:rPr>
          <w:b/>
          <w:sz w:val="20"/>
          <w:szCs w:val="20"/>
        </w:rPr>
        <w:t>of</w:t>
      </w:r>
      <w:r w:rsidR="006A5906">
        <w:rPr>
          <w:b/>
          <w:sz w:val="20"/>
          <w:szCs w:val="20"/>
        </w:rPr>
        <w:t xml:space="preserve"> </w:t>
      </w:r>
      <w:r w:rsidR="00AB63C8" w:rsidRPr="00280570">
        <w:rPr>
          <w:b/>
          <w:sz w:val="20"/>
          <w:szCs w:val="20"/>
        </w:rPr>
        <w:t>Polic</w:t>
      </w:r>
      <w:r w:rsidR="006A5906">
        <w:rPr>
          <w:b/>
          <w:sz w:val="20"/>
          <w:szCs w:val="20"/>
        </w:rPr>
        <w:t>ies.</w:t>
      </w:r>
    </w:p>
    <w:p w14:paraId="66B85DD6" w14:textId="77777777" w:rsidR="00280570" w:rsidRPr="00280570" w:rsidRDefault="00280570" w:rsidP="002805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Cs/>
          <w:sz w:val="20"/>
          <w:szCs w:val="20"/>
        </w:rPr>
      </w:pPr>
    </w:p>
    <w:p w14:paraId="4C84A6F6" w14:textId="0D70A707" w:rsidR="00BF1CBE" w:rsidRDefault="00BF1CBE" w:rsidP="003205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42BD">
        <w:rPr>
          <w:b/>
          <w:sz w:val="20"/>
          <w:szCs w:val="20"/>
        </w:rPr>
        <w:t>Clerk</w:t>
      </w:r>
      <w:r w:rsidR="0032056D">
        <w:rPr>
          <w:b/>
          <w:sz w:val="20"/>
          <w:szCs w:val="20"/>
        </w:rPr>
        <w:t>ing Issues</w:t>
      </w:r>
      <w:r w:rsidRPr="007742BD">
        <w:rPr>
          <w:sz w:val="20"/>
          <w:szCs w:val="20"/>
        </w:rPr>
        <w:t xml:space="preserve"> </w:t>
      </w:r>
    </w:p>
    <w:p w14:paraId="7088DD7C" w14:textId="595EE8EF" w:rsidR="00A86235" w:rsidRDefault="00A86235" w:rsidP="00A862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01A9D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a: </w:t>
      </w:r>
      <w:r w:rsidR="008E4CCC">
        <w:rPr>
          <w:sz w:val="20"/>
          <w:szCs w:val="20"/>
        </w:rPr>
        <w:t>A</w:t>
      </w:r>
      <w:r>
        <w:rPr>
          <w:sz w:val="20"/>
          <w:szCs w:val="20"/>
        </w:rPr>
        <w:t>ppointment of a locum clerk.</w:t>
      </w:r>
    </w:p>
    <w:p w14:paraId="685EE792" w14:textId="35451533" w:rsidR="00122CE1" w:rsidRPr="00B403BA" w:rsidRDefault="00122CE1" w:rsidP="00B403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17b:</w:t>
      </w:r>
      <w:r>
        <w:rPr>
          <w:sz w:val="20"/>
          <w:szCs w:val="20"/>
        </w:rPr>
        <w:t xml:space="preserve"> Applications for the permanent post.</w:t>
      </w:r>
      <w:r w:rsidR="00B403BA">
        <w:rPr>
          <w:sz w:val="20"/>
          <w:szCs w:val="20"/>
        </w:rPr>
        <w:t xml:space="preserve"> To agree interview Panel.</w:t>
      </w:r>
    </w:p>
    <w:p w14:paraId="15FAA0F4" w14:textId="77777777" w:rsidR="00F31A6D" w:rsidRPr="00A86235" w:rsidRDefault="00F31A6D" w:rsidP="00A862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</w:p>
    <w:p w14:paraId="3022E8D1" w14:textId="3E3CC0AA" w:rsidR="00AB66FE" w:rsidRPr="00F31A6D" w:rsidRDefault="00D415F9" w:rsidP="00F31A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F31A6D">
        <w:rPr>
          <w:b/>
          <w:sz w:val="20"/>
          <w:szCs w:val="20"/>
        </w:rPr>
        <w:t>Fi</w:t>
      </w:r>
      <w:r w:rsidR="00AB63C8" w:rsidRPr="00F31A6D">
        <w:rPr>
          <w:b/>
          <w:sz w:val="20"/>
          <w:szCs w:val="20"/>
        </w:rPr>
        <w:t>nance: to receive an update on finance matters:</w:t>
      </w:r>
    </w:p>
    <w:p w14:paraId="464A5CFD" w14:textId="0728F9F7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CA0CA9">
        <w:rPr>
          <w:b/>
          <w:sz w:val="20"/>
          <w:szCs w:val="20"/>
        </w:rPr>
        <w:t>7</w:t>
      </w:r>
      <w:r w:rsidRPr="007742BD">
        <w:rPr>
          <w:b/>
          <w:sz w:val="20"/>
          <w:szCs w:val="20"/>
        </w:rPr>
        <w:t>a</w:t>
      </w:r>
      <w:r w:rsidRPr="007742BD">
        <w:rPr>
          <w:sz w:val="20"/>
          <w:szCs w:val="20"/>
        </w:rPr>
        <w:t xml:space="preserve">: </w:t>
      </w:r>
      <w:r w:rsidR="00531AB0">
        <w:rPr>
          <w:sz w:val="20"/>
          <w:szCs w:val="20"/>
        </w:rPr>
        <w:t>Statement of Resources from Foreshore Accountancy.</w:t>
      </w:r>
    </w:p>
    <w:p w14:paraId="2DDE1F31" w14:textId="5E889C3D" w:rsidR="00AB66FE" w:rsidRPr="007742B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CA0CA9">
        <w:rPr>
          <w:b/>
          <w:sz w:val="20"/>
          <w:szCs w:val="20"/>
        </w:rPr>
        <w:t>7</w:t>
      </w:r>
      <w:r w:rsidRPr="007742BD">
        <w:rPr>
          <w:b/>
          <w:sz w:val="20"/>
          <w:szCs w:val="20"/>
        </w:rPr>
        <w:t>b</w:t>
      </w:r>
      <w:r w:rsidRPr="007742BD">
        <w:rPr>
          <w:sz w:val="20"/>
          <w:szCs w:val="20"/>
        </w:rPr>
        <w:t xml:space="preserve">: Online banking: </w:t>
      </w:r>
      <w:r w:rsidR="00921FE7">
        <w:rPr>
          <w:sz w:val="20"/>
          <w:szCs w:val="20"/>
        </w:rPr>
        <w:t>View only access councillors</w:t>
      </w:r>
      <w:r w:rsidRPr="007742BD">
        <w:rPr>
          <w:sz w:val="20"/>
          <w:szCs w:val="20"/>
        </w:rPr>
        <w:t>.</w:t>
      </w:r>
    </w:p>
    <w:p w14:paraId="3D5F6701" w14:textId="03356F87" w:rsidR="00AB66FE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42BD">
        <w:rPr>
          <w:b/>
          <w:sz w:val="20"/>
          <w:szCs w:val="20"/>
        </w:rPr>
        <w:t>1</w:t>
      </w:r>
      <w:r w:rsidR="00CA0CA9">
        <w:rPr>
          <w:b/>
          <w:sz w:val="20"/>
          <w:szCs w:val="20"/>
        </w:rPr>
        <w:t>7</w:t>
      </w:r>
      <w:r w:rsidRPr="007742BD">
        <w:rPr>
          <w:b/>
          <w:sz w:val="20"/>
          <w:szCs w:val="20"/>
        </w:rPr>
        <w:t>c</w:t>
      </w:r>
      <w:r w:rsidRPr="007742BD">
        <w:rPr>
          <w:sz w:val="20"/>
          <w:szCs w:val="20"/>
        </w:rPr>
        <w:t>:</w:t>
      </w:r>
      <w:r w:rsidR="00AD1642">
        <w:rPr>
          <w:sz w:val="20"/>
          <w:szCs w:val="20"/>
        </w:rPr>
        <w:t xml:space="preserve"> To agree recipients of £50 charity donations</w:t>
      </w:r>
      <w:r w:rsidR="00ED7E42">
        <w:rPr>
          <w:sz w:val="20"/>
          <w:szCs w:val="20"/>
        </w:rPr>
        <w:t>.</w:t>
      </w:r>
    </w:p>
    <w:p w14:paraId="0026871B" w14:textId="20C65721" w:rsidR="001159B4" w:rsidRDefault="001159B4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>
        <w:rPr>
          <w:b/>
          <w:sz w:val="20"/>
          <w:szCs w:val="20"/>
        </w:rPr>
        <w:t>17d</w:t>
      </w:r>
      <w:r w:rsidRPr="001159B4">
        <w:rPr>
          <w:sz w:val="20"/>
          <w:szCs w:val="20"/>
        </w:rPr>
        <w:t>:</w:t>
      </w:r>
      <w:r>
        <w:rPr>
          <w:sz w:val="20"/>
          <w:szCs w:val="20"/>
        </w:rPr>
        <w:t xml:space="preserve"> To approve payment of </w:t>
      </w:r>
      <w:proofErr w:type="gramStart"/>
      <w:r>
        <w:rPr>
          <w:sz w:val="20"/>
          <w:szCs w:val="20"/>
        </w:rPr>
        <w:t>room</w:t>
      </w:r>
      <w:proofErr w:type="gramEnd"/>
      <w:r>
        <w:rPr>
          <w:sz w:val="20"/>
          <w:szCs w:val="20"/>
        </w:rPr>
        <w:t xml:space="preserve"> hire fee to Village Hall for Parishes Alliance meeting 19.03.24.</w:t>
      </w:r>
    </w:p>
    <w:p w14:paraId="21F5272A" w14:textId="0C59815D" w:rsidR="001159B4" w:rsidRPr="007742BD" w:rsidRDefault="001159B4" w:rsidP="001159B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sz w:val="20"/>
          <w:szCs w:val="20"/>
        </w:rPr>
      </w:pPr>
    </w:p>
    <w:p w14:paraId="2D65D281" w14:textId="77777777" w:rsidR="00AB7C99" w:rsidRPr="00AB7C99" w:rsidRDefault="00AB7C99" w:rsidP="009C135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Payments</w:t>
      </w:r>
    </w:p>
    <w:p w14:paraId="3357676F" w14:textId="6A5080B0" w:rsidR="00AB66FE" w:rsidRPr="009C135E" w:rsidRDefault="00AB63C8" w:rsidP="00AB7C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 w:rsidRPr="009C135E">
        <w:rPr>
          <w:sz w:val="20"/>
          <w:szCs w:val="20"/>
        </w:rPr>
        <w:t>To consider and approve the following payments including any invoices received since the publication of the agenda for expenditure approved in the 23-24 budget.</w:t>
      </w:r>
    </w:p>
    <w:p w14:paraId="3B27CFDC" w14:textId="77777777" w:rsidR="00AB66FE" w:rsidRPr="007742BD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tbl>
      <w:tblPr>
        <w:tblStyle w:val="a"/>
        <w:tblW w:w="8955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851"/>
        <w:gridCol w:w="1276"/>
        <w:gridCol w:w="3552"/>
        <w:gridCol w:w="1110"/>
      </w:tblGrid>
      <w:tr w:rsidR="00AB66FE" w:rsidRPr="007742BD" w14:paraId="085FC992" w14:textId="77777777" w:rsidTr="009F3FA2">
        <w:trPr>
          <w:trHeight w:val="65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1027" w14:textId="20FE5854" w:rsidR="00AB66FE" w:rsidRPr="007742BD" w:rsidRDefault="00E86B43" w:rsidP="00BF65E5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Payee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6ADB" w14:textId="1286112D" w:rsidR="00AB66FE" w:rsidRPr="007742BD" w:rsidRDefault="00E86B43" w:rsidP="00BF6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05D" w14:textId="5BF8DBCA" w:rsidR="00AB66FE" w:rsidRPr="007742BD" w:rsidRDefault="00E86B43" w:rsidP="00BF6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Invoice Number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55BB" w14:textId="3913FE21" w:rsidR="00AB66FE" w:rsidRPr="007742BD" w:rsidRDefault="00E86B43" w:rsidP="00BF6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C322" w14:textId="30E5E137" w:rsidR="00AB66FE" w:rsidRPr="007742BD" w:rsidRDefault="00E86B43" w:rsidP="00BF6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</w:tr>
      <w:tr w:rsidR="00AB66FE" w:rsidRPr="007742BD" w14:paraId="4A823EE1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8DD3" w14:textId="3D547A02" w:rsidR="00AB66FE" w:rsidRPr="007742BD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895F93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81154">
              <w:rPr>
                <w:rFonts w:ascii="Calibri" w:eastAsia="Calibri" w:hAnsi="Calibri" w:cs="Calibri"/>
                <w:sz w:val="16"/>
                <w:szCs w:val="16"/>
              </w:rPr>
              <w:t>Cllr Ian Melville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C2CC" w14:textId="3A12C38F" w:rsidR="00AB66FE" w:rsidRPr="007742BD" w:rsidRDefault="0053084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18.12.23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0293" w14:textId="7CC944D8" w:rsidR="00AB66FE" w:rsidRPr="007742BD" w:rsidRDefault="00144D9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244951CHELO1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7B8B" w14:textId="1C93DB3E" w:rsidR="00AB66FE" w:rsidRPr="007742BD" w:rsidRDefault="00144D9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Timber for Village Sign + Delivery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81E7" w14:textId="1FC093CC" w:rsidR="00AB66FE" w:rsidRPr="007742BD" w:rsidRDefault="00400691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£287.40</w:t>
            </w:r>
          </w:p>
        </w:tc>
      </w:tr>
      <w:tr w:rsidR="00AB66FE" w:rsidRPr="007742BD" w14:paraId="52FABE99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0DEA" w14:textId="3BC98733" w:rsidR="00AB66FE" w:rsidRPr="007742BD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1E70BD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 w:rsidR="0007121B">
              <w:rPr>
                <w:rFonts w:ascii="Calibri" w:eastAsia="Calibri" w:hAnsi="Calibri" w:cs="Calibri"/>
                <w:sz w:val="16"/>
                <w:szCs w:val="16"/>
              </w:rPr>
              <w:t>Cllr Rosie Kirkup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8B1F" w14:textId="72550DA0" w:rsidR="00AB66FE" w:rsidRPr="007742BD" w:rsidRDefault="00FE64B3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01.02.24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F82F" w14:textId="54091237" w:rsidR="00AB66FE" w:rsidRPr="007742BD" w:rsidRDefault="00FE64B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FE55" w14:textId="1921E8F9" w:rsidR="00AB66FE" w:rsidRPr="007742BD" w:rsidRDefault="00400691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Printer Ink Cartridges + Postage</w:t>
            </w:r>
            <w:r w:rsidR="00752DEB">
              <w:rPr>
                <w:rFonts w:ascii="Calibri" w:eastAsia="Calibri" w:hAnsi="Calibri" w:cs="Calibri"/>
                <w:sz w:val="16"/>
                <w:szCs w:val="16"/>
              </w:rPr>
              <w:t xml:space="preserve"> stamps x2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0C39" w14:textId="7E7D2575" w:rsidR="00AB66FE" w:rsidRPr="007742BD" w:rsidRDefault="00FE64B3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£36.48</w:t>
            </w:r>
          </w:p>
        </w:tc>
      </w:tr>
      <w:tr w:rsidR="00AB66FE" w:rsidRPr="007742BD" w14:paraId="1EAE621B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CFE4" w14:textId="5803A240" w:rsidR="00AB66FE" w:rsidRPr="007742BD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="00895F93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07121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756440">
              <w:rPr>
                <w:rFonts w:ascii="Calibri" w:eastAsia="Calibri" w:hAnsi="Calibri" w:cs="Calibri"/>
                <w:sz w:val="16"/>
                <w:szCs w:val="16"/>
              </w:rPr>
              <w:t>PJB Garden Maintenance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55A3" w14:textId="38C08480" w:rsidR="00AB66FE" w:rsidRPr="007742BD" w:rsidRDefault="005B0950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17.01.24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923" w14:textId="73D3DA64" w:rsidR="00AB66FE" w:rsidRPr="007742BD" w:rsidRDefault="005B0950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2024-172CMPC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D546" w14:textId="4561E82C" w:rsidR="00AB66FE" w:rsidRPr="007742BD" w:rsidRDefault="00171C20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Jubilee Garden Contract 2023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A4F0" w14:textId="10F633CA" w:rsidR="00AB66FE" w:rsidRPr="007742BD" w:rsidRDefault="00171C20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£450.00</w:t>
            </w:r>
          </w:p>
        </w:tc>
      </w:tr>
      <w:tr w:rsidR="00AB66FE" w:rsidRPr="007742BD" w14:paraId="628847FA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E8A2" w14:textId="0D3D6762" w:rsidR="00AB66FE" w:rsidRPr="007F3803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="00895F93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9F3FA2">
              <w:rPr>
                <w:rFonts w:ascii="Calibri" w:eastAsia="Calibri" w:hAnsi="Calibri" w:cs="Calibri"/>
                <w:sz w:val="16"/>
                <w:szCs w:val="16"/>
              </w:rPr>
              <w:t xml:space="preserve"> P&amp;J Labels</w:t>
            </w:r>
            <w:r w:rsidR="0075644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74D4" w14:textId="09C698D3" w:rsidR="00AB66FE" w:rsidRPr="007742BD" w:rsidRDefault="009F3FA2" w:rsidP="009218B4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19.01.24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CB06" w14:textId="7D224AA5" w:rsidR="00AB66FE" w:rsidRPr="007742BD" w:rsidRDefault="00171C20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25050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6F22" w14:textId="7FCD2AB7" w:rsidR="00AB66FE" w:rsidRPr="007742BD" w:rsidRDefault="00125F20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Dinghy Labels 2024 + 2025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4FE8" w14:textId="626BB6B3" w:rsidR="00AB66FE" w:rsidRPr="007742BD" w:rsidRDefault="00125F20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£232.80</w:t>
            </w:r>
          </w:p>
        </w:tc>
      </w:tr>
      <w:tr w:rsidR="00AB66FE" w:rsidRPr="007742BD" w14:paraId="3E439FD1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33B7" w14:textId="7DF066ED" w:rsidR="00AB66FE" w:rsidRPr="007742BD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A4132D">
              <w:rPr>
                <w:rFonts w:ascii="Calibri" w:eastAsia="Calibri" w:hAnsi="Calibri" w:cs="Calibri"/>
                <w:sz w:val="16"/>
                <w:szCs w:val="16"/>
              </w:rPr>
              <w:t>. Harry King and Sons Ltd.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AA8D" w14:textId="1DE1F843" w:rsidR="00AB66FE" w:rsidRPr="007742BD" w:rsidRDefault="00A4132D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26.01.24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D079" w14:textId="7A608CB0" w:rsidR="00AB66FE" w:rsidRPr="007742BD" w:rsidRDefault="0068340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7425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5EFD" w14:textId="53CCE900" w:rsidR="00AB66FE" w:rsidRPr="007742BD" w:rsidRDefault="0068340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Replacement of Boards beside Flood gate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F01F" w14:textId="20A5F294" w:rsidR="00AB66FE" w:rsidRPr="007742BD" w:rsidRDefault="00B5265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£480.00</w:t>
            </w:r>
          </w:p>
        </w:tc>
      </w:tr>
      <w:tr w:rsidR="00AB66FE" w:rsidRPr="007742BD" w14:paraId="5AAD2246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480" w14:textId="4EDFDABB" w:rsidR="00AB66FE" w:rsidRPr="007742BD" w:rsidRDefault="00E86B4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B5265E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FE64B3">
              <w:rPr>
                <w:rFonts w:ascii="Calibri" w:eastAsia="Calibri" w:hAnsi="Calibri" w:cs="Calibri"/>
                <w:sz w:val="16"/>
                <w:szCs w:val="16"/>
              </w:rPr>
              <w:t xml:space="preserve"> Foreshore Accountancy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D897" w14:textId="49A04E81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0DBE" w14:textId="766CDE7D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19A6" w14:textId="04C43689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D72A" w14:textId="6864F97E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298CDD37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C43A" w14:textId="65A044EF" w:rsidR="00AB66FE" w:rsidRPr="007742BD" w:rsidRDefault="001E70BD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 HMRC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B505" w14:textId="513E271F" w:rsidR="00AB66FE" w:rsidRPr="007742BD" w:rsidRDefault="001E70BD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05.01.24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5363" w14:textId="06440586" w:rsidR="00363986" w:rsidRPr="007742BD" w:rsidRDefault="001E70BD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Quarter 3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DD3F" w14:textId="29A5170A" w:rsidR="005F1E81" w:rsidRPr="007742BD" w:rsidRDefault="001E70BD" w:rsidP="00BF65E5">
            <w:pPr>
              <w:ind w:left="0" w:firstLine="0"/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16"/>
                <w:szCs w:val="16"/>
                <w:highlight w:val="white"/>
              </w:rPr>
              <w:t>Employer’s Contribution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A362" w14:textId="0BE9ED90" w:rsidR="005F1E81" w:rsidRPr="007742BD" w:rsidRDefault="001E70BD" w:rsidP="00CC452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£135.46</w:t>
            </w:r>
          </w:p>
        </w:tc>
      </w:tr>
      <w:tr w:rsidR="00AB66FE" w:rsidRPr="007742BD" w14:paraId="3CC5BE8A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4F10" w14:textId="71440649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E89D" w14:textId="7025B2AA" w:rsidR="00AB66FE" w:rsidRPr="007742BD" w:rsidRDefault="00AB66FE" w:rsidP="00240217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93AB" w14:textId="7FF1891A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DEFA5" w14:textId="3C50B9B8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color w:val="22222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F75C4" w14:textId="111A62E6" w:rsidR="00AB66FE" w:rsidRPr="007742BD" w:rsidRDefault="00AB66FE" w:rsidP="008532C1">
            <w:pPr>
              <w:ind w:left="0" w:firstLine="0"/>
              <w:jc w:val="right"/>
              <w:rPr>
                <w:rFonts w:ascii="Calibri" w:eastAsia="Calibri" w:hAnsi="Calibri" w:cs="Calibri"/>
                <w:color w:val="222222"/>
                <w:sz w:val="16"/>
                <w:szCs w:val="16"/>
              </w:rPr>
            </w:pPr>
          </w:p>
        </w:tc>
      </w:tr>
      <w:tr w:rsidR="00AB66FE" w:rsidRPr="007742BD" w14:paraId="06DF2C97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81E9" w14:textId="36CB905E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8FF3" w14:textId="3DF33881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41FC" w14:textId="489958DF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18D2" w14:textId="20827A44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F394" w14:textId="59B21953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42BD" w14:paraId="5B39DF42" w14:textId="77777777" w:rsidTr="009F3FA2">
        <w:trPr>
          <w:trHeight w:val="288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5CB2" w14:textId="4C939093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937" w14:textId="273C3A41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A093" w14:textId="0933E747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E6B7" w14:textId="33DB9019" w:rsidR="00AB66FE" w:rsidRPr="007742BD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E6FB" w14:textId="3A6E4861" w:rsidR="00AB66FE" w:rsidRPr="007742BD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7A4FB58" w14:textId="19FE8A74" w:rsidR="0058048D" w:rsidRPr="007742BD" w:rsidRDefault="0058048D" w:rsidP="0058048D">
      <w:pPr>
        <w:spacing w:after="0" w:line="265" w:lineRule="auto"/>
        <w:ind w:left="0" w:firstLine="0"/>
        <w:rPr>
          <w:color w:val="980000"/>
          <w:sz w:val="20"/>
          <w:szCs w:val="20"/>
        </w:rPr>
      </w:pPr>
    </w:p>
    <w:p w14:paraId="75AC0F30" w14:textId="545E5075" w:rsidR="00FF2B43" w:rsidRPr="00FF2B43" w:rsidRDefault="001F1193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color w:val="C0504D" w:themeColor="accent2"/>
          <w:sz w:val="20"/>
          <w:szCs w:val="20"/>
        </w:rPr>
      </w:pPr>
      <w:r>
        <w:rPr>
          <w:rFonts w:ascii="Pacifico" w:eastAsia="Pacifico" w:hAnsi="Pacifico" w:cs="Pacifico"/>
          <w:sz w:val="20"/>
          <w:szCs w:val="20"/>
        </w:rPr>
        <w:t>Rosie Kirkup</w:t>
      </w:r>
      <w:r w:rsidR="00310296">
        <w:rPr>
          <w:rFonts w:ascii="Pacifico" w:eastAsia="Pacifico" w:hAnsi="Pacifico" w:cs="Pacifico"/>
          <w:sz w:val="20"/>
          <w:szCs w:val="20"/>
        </w:rPr>
        <w:t xml:space="preserve"> </w:t>
      </w:r>
      <w:r w:rsidR="00FF2B43">
        <w:rPr>
          <w:rFonts w:ascii="Pacifico" w:eastAsia="Pacifico" w:hAnsi="Pacifico" w:cs="Pacifico"/>
          <w:sz w:val="20"/>
          <w:szCs w:val="20"/>
        </w:rPr>
        <w:t xml:space="preserve">  </w:t>
      </w:r>
      <w:r w:rsidR="00FF2B43">
        <w:rPr>
          <w:rFonts w:asciiTheme="majorHAnsi" w:eastAsia="Pacifico" w:hAnsiTheme="majorHAnsi" w:cstheme="majorHAnsi"/>
          <w:sz w:val="20"/>
          <w:szCs w:val="20"/>
        </w:rPr>
        <w:t xml:space="preserve"> </w:t>
      </w:r>
      <w:r w:rsidR="00310296">
        <w:rPr>
          <w:rFonts w:asciiTheme="majorHAnsi" w:eastAsia="Pacifico" w:hAnsiTheme="majorHAnsi" w:cstheme="majorHAnsi"/>
          <w:sz w:val="20"/>
          <w:szCs w:val="20"/>
        </w:rPr>
        <w:t>Chairman and Acting Clerk</w:t>
      </w:r>
      <w:r w:rsidR="00FF2B43">
        <w:rPr>
          <w:rFonts w:asciiTheme="majorHAnsi" w:eastAsia="Pacifico" w:hAnsiTheme="majorHAnsi" w:cstheme="majorHAnsi"/>
          <w:sz w:val="20"/>
          <w:szCs w:val="20"/>
        </w:rPr>
        <w:tab/>
      </w:r>
      <w:r w:rsidR="00FF2B43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503C76">
        <w:rPr>
          <w:rFonts w:asciiTheme="majorHAnsi" w:eastAsia="Pacifico" w:hAnsiTheme="majorHAnsi" w:cstheme="majorHAnsi"/>
          <w:sz w:val="20"/>
          <w:szCs w:val="20"/>
        </w:rPr>
        <w:tab/>
      </w:r>
      <w:r w:rsidR="00F548A0">
        <w:rPr>
          <w:rFonts w:asciiTheme="majorHAnsi" w:eastAsia="Pacifico" w:hAnsiTheme="majorHAnsi" w:cstheme="majorHAnsi"/>
          <w:sz w:val="20"/>
          <w:szCs w:val="20"/>
        </w:rPr>
        <w:t>0</w:t>
      </w:r>
      <w:r w:rsidR="001634F5">
        <w:rPr>
          <w:rFonts w:asciiTheme="majorHAnsi" w:eastAsia="Pacifico" w:hAnsiTheme="majorHAnsi" w:cstheme="majorHAnsi"/>
          <w:sz w:val="20"/>
          <w:szCs w:val="20"/>
        </w:rPr>
        <w:t>1.02</w:t>
      </w:r>
      <w:r w:rsidR="00F548A0">
        <w:rPr>
          <w:rFonts w:asciiTheme="majorHAnsi" w:eastAsia="Pacifico" w:hAnsiTheme="majorHAnsi" w:cstheme="majorHAnsi"/>
          <w:sz w:val="20"/>
          <w:szCs w:val="20"/>
        </w:rPr>
        <w:t>.24</w:t>
      </w:r>
    </w:p>
    <w:sectPr w:rsidR="00FF2B43" w:rsidRPr="00FF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3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E170" w14:textId="77777777" w:rsidR="00C91F4B" w:rsidRDefault="00C91F4B">
      <w:pPr>
        <w:spacing w:after="0" w:line="240" w:lineRule="auto"/>
      </w:pPr>
      <w:r>
        <w:separator/>
      </w:r>
    </w:p>
  </w:endnote>
  <w:endnote w:type="continuationSeparator" w:id="0">
    <w:p w14:paraId="72A0F779" w14:textId="77777777" w:rsidR="00C91F4B" w:rsidRDefault="00C9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CDD3" w14:textId="77777777" w:rsidR="00C91F4B" w:rsidRDefault="00C91F4B">
      <w:pPr>
        <w:spacing w:after="0" w:line="240" w:lineRule="auto"/>
      </w:pPr>
      <w:r>
        <w:separator/>
      </w:r>
    </w:p>
  </w:footnote>
  <w:footnote w:type="continuationSeparator" w:id="0">
    <w:p w14:paraId="2BD1417B" w14:textId="77777777" w:rsidR="00C91F4B" w:rsidRDefault="00C9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4CF0" w14:textId="79BEEDD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32F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840"/>
    <w:multiLevelType w:val="hybridMultilevel"/>
    <w:tmpl w:val="09C8B3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F4A6D"/>
    <w:multiLevelType w:val="hybridMultilevel"/>
    <w:tmpl w:val="E86A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6138"/>
    <w:multiLevelType w:val="hybridMultilevel"/>
    <w:tmpl w:val="CC38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1166">
    <w:abstractNumId w:val="2"/>
  </w:num>
  <w:num w:numId="2" w16cid:durableId="1853907896">
    <w:abstractNumId w:val="3"/>
  </w:num>
  <w:num w:numId="3" w16cid:durableId="691568478">
    <w:abstractNumId w:val="1"/>
  </w:num>
  <w:num w:numId="4" w16cid:durableId="10029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FE"/>
    <w:rsid w:val="00010F80"/>
    <w:rsid w:val="00030A79"/>
    <w:rsid w:val="000319CC"/>
    <w:rsid w:val="0004256C"/>
    <w:rsid w:val="0007121B"/>
    <w:rsid w:val="00095DC2"/>
    <w:rsid w:val="000D545D"/>
    <w:rsid w:val="000E53E6"/>
    <w:rsid w:val="000E701B"/>
    <w:rsid w:val="000F132A"/>
    <w:rsid w:val="001159B4"/>
    <w:rsid w:val="00122CE1"/>
    <w:rsid w:val="00125F20"/>
    <w:rsid w:val="00134455"/>
    <w:rsid w:val="0013584A"/>
    <w:rsid w:val="00144D9E"/>
    <w:rsid w:val="00152A97"/>
    <w:rsid w:val="00161C91"/>
    <w:rsid w:val="001634F5"/>
    <w:rsid w:val="00165006"/>
    <w:rsid w:val="00171C20"/>
    <w:rsid w:val="00191834"/>
    <w:rsid w:val="001B21C1"/>
    <w:rsid w:val="001C76E8"/>
    <w:rsid w:val="001E70BD"/>
    <w:rsid w:val="001F1193"/>
    <w:rsid w:val="001F6701"/>
    <w:rsid w:val="00235EF5"/>
    <w:rsid w:val="00236084"/>
    <w:rsid w:val="00240217"/>
    <w:rsid w:val="00252231"/>
    <w:rsid w:val="00280570"/>
    <w:rsid w:val="002A2497"/>
    <w:rsid w:val="002A2E18"/>
    <w:rsid w:val="002A7AD9"/>
    <w:rsid w:val="002C54BF"/>
    <w:rsid w:val="002D3596"/>
    <w:rsid w:val="002E359B"/>
    <w:rsid w:val="002E4C66"/>
    <w:rsid w:val="003008DC"/>
    <w:rsid w:val="00301159"/>
    <w:rsid w:val="00310296"/>
    <w:rsid w:val="0032056D"/>
    <w:rsid w:val="00320EDE"/>
    <w:rsid w:val="00336EA7"/>
    <w:rsid w:val="003445ED"/>
    <w:rsid w:val="00363986"/>
    <w:rsid w:val="003847D1"/>
    <w:rsid w:val="003A242B"/>
    <w:rsid w:val="003D081D"/>
    <w:rsid w:val="003D4408"/>
    <w:rsid w:val="003E4029"/>
    <w:rsid w:val="003E50A5"/>
    <w:rsid w:val="003F0065"/>
    <w:rsid w:val="003F1DE0"/>
    <w:rsid w:val="00400691"/>
    <w:rsid w:val="00411A60"/>
    <w:rsid w:val="0044571B"/>
    <w:rsid w:val="0044641D"/>
    <w:rsid w:val="00474150"/>
    <w:rsid w:val="00482851"/>
    <w:rsid w:val="00496D2D"/>
    <w:rsid w:val="004F7E38"/>
    <w:rsid w:val="0050017C"/>
    <w:rsid w:val="00503C76"/>
    <w:rsid w:val="00513E47"/>
    <w:rsid w:val="00530848"/>
    <w:rsid w:val="00531AB0"/>
    <w:rsid w:val="00547848"/>
    <w:rsid w:val="00550F2A"/>
    <w:rsid w:val="00563092"/>
    <w:rsid w:val="005630E6"/>
    <w:rsid w:val="0058048D"/>
    <w:rsid w:val="005B0950"/>
    <w:rsid w:val="005B729B"/>
    <w:rsid w:val="005C2601"/>
    <w:rsid w:val="005C5456"/>
    <w:rsid w:val="005D79C6"/>
    <w:rsid w:val="005E6521"/>
    <w:rsid w:val="005F0052"/>
    <w:rsid w:val="005F1E81"/>
    <w:rsid w:val="0064034E"/>
    <w:rsid w:val="00643BA2"/>
    <w:rsid w:val="006507BA"/>
    <w:rsid w:val="0065132E"/>
    <w:rsid w:val="006615DC"/>
    <w:rsid w:val="006803A6"/>
    <w:rsid w:val="0068340E"/>
    <w:rsid w:val="006A5906"/>
    <w:rsid w:val="006D5F75"/>
    <w:rsid w:val="006F59BE"/>
    <w:rsid w:val="007169EB"/>
    <w:rsid w:val="007266AD"/>
    <w:rsid w:val="00752DEB"/>
    <w:rsid w:val="00756440"/>
    <w:rsid w:val="007742BD"/>
    <w:rsid w:val="007902F9"/>
    <w:rsid w:val="00791D71"/>
    <w:rsid w:val="007C0CB0"/>
    <w:rsid w:val="007C240B"/>
    <w:rsid w:val="007C6BCA"/>
    <w:rsid w:val="007C78AA"/>
    <w:rsid w:val="007F3803"/>
    <w:rsid w:val="0080408C"/>
    <w:rsid w:val="00815E17"/>
    <w:rsid w:val="0082749F"/>
    <w:rsid w:val="008378CC"/>
    <w:rsid w:val="008532C1"/>
    <w:rsid w:val="00855675"/>
    <w:rsid w:val="00895F93"/>
    <w:rsid w:val="008A383E"/>
    <w:rsid w:val="008A4578"/>
    <w:rsid w:val="008B5135"/>
    <w:rsid w:val="008B616A"/>
    <w:rsid w:val="008B79EF"/>
    <w:rsid w:val="008C4FEC"/>
    <w:rsid w:val="008E1C95"/>
    <w:rsid w:val="008E4CCC"/>
    <w:rsid w:val="008F0DDF"/>
    <w:rsid w:val="009174AE"/>
    <w:rsid w:val="009218B4"/>
    <w:rsid w:val="00921FE7"/>
    <w:rsid w:val="00933252"/>
    <w:rsid w:val="009332D0"/>
    <w:rsid w:val="00933837"/>
    <w:rsid w:val="00944B57"/>
    <w:rsid w:val="00970EED"/>
    <w:rsid w:val="009A73BC"/>
    <w:rsid w:val="009A7856"/>
    <w:rsid w:val="009C0E76"/>
    <w:rsid w:val="009C135E"/>
    <w:rsid w:val="009D1F68"/>
    <w:rsid w:val="009D4FF6"/>
    <w:rsid w:val="009F3FA2"/>
    <w:rsid w:val="00A0266F"/>
    <w:rsid w:val="00A13FA7"/>
    <w:rsid w:val="00A211F4"/>
    <w:rsid w:val="00A4132D"/>
    <w:rsid w:val="00A513F3"/>
    <w:rsid w:val="00A53B2A"/>
    <w:rsid w:val="00A621BE"/>
    <w:rsid w:val="00A63675"/>
    <w:rsid w:val="00A63907"/>
    <w:rsid w:val="00A660AB"/>
    <w:rsid w:val="00A81154"/>
    <w:rsid w:val="00A84C78"/>
    <w:rsid w:val="00A86235"/>
    <w:rsid w:val="00AB612E"/>
    <w:rsid w:val="00AB63C8"/>
    <w:rsid w:val="00AB66FE"/>
    <w:rsid w:val="00AB7C99"/>
    <w:rsid w:val="00AD1642"/>
    <w:rsid w:val="00AD24EC"/>
    <w:rsid w:val="00B34016"/>
    <w:rsid w:val="00B403BA"/>
    <w:rsid w:val="00B44057"/>
    <w:rsid w:val="00B5265E"/>
    <w:rsid w:val="00B70BD6"/>
    <w:rsid w:val="00B72135"/>
    <w:rsid w:val="00B75552"/>
    <w:rsid w:val="00BA242B"/>
    <w:rsid w:val="00BA7F09"/>
    <w:rsid w:val="00BB3010"/>
    <w:rsid w:val="00BF1CBE"/>
    <w:rsid w:val="00BF65E5"/>
    <w:rsid w:val="00C265CA"/>
    <w:rsid w:val="00C41862"/>
    <w:rsid w:val="00C54661"/>
    <w:rsid w:val="00C623EC"/>
    <w:rsid w:val="00C71521"/>
    <w:rsid w:val="00C91F4B"/>
    <w:rsid w:val="00CA0CA9"/>
    <w:rsid w:val="00CA7094"/>
    <w:rsid w:val="00CB678E"/>
    <w:rsid w:val="00CC4525"/>
    <w:rsid w:val="00CD1019"/>
    <w:rsid w:val="00CE17CE"/>
    <w:rsid w:val="00CF672F"/>
    <w:rsid w:val="00D01A9D"/>
    <w:rsid w:val="00D04995"/>
    <w:rsid w:val="00D0766F"/>
    <w:rsid w:val="00D11001"/>
    <w:rsid w:val="00D375E4"/>
    <w:rsid w:val="00D415F9"/>
    <w:rsid w:val="00D465D2"/>
    <w:rsid w:val="00D814E2"/>
    <w:rsid w:val="00DA36F2"/>
    <w:rsid w:val="00DB3914"/>
    <w:rsid w:val="00DC250D"/>
    <w:rsid w:val="00E06DD2"/>
    <w:rsid w:val="00E23E78"/>
    <w:rsid w:val="00E2724F"/>
    <w:rsid w:val="00E330FA"/>
    <w:rsid w:val="00E352E2"/>
    <w:rsid w:val="00E37FEE"/>
    <w:rsid w:val="00E6340A"/>
    <w:rsid w:val="00E86B43"/>
    <w:rsid w:val="00ED7E42"/>
    <w:rsid w:val="00EF21D7"/>
    <w:rsid w:val="00F10AAC"/>
    <w:rsid w:val="00F31A6D"/>
    <w:rsid w:val="00F548A0"/>
    <w:rsid w:val="00F87C9A"/>
    <w:rsid w:val="00F87E16"/>
    <w:rsid w:val="00F96724"/>
    <w:rsid w:val="00FA543F"/>
    <w:rsid w:val="00FC51B2"/>
    <w:rsid w:val="00FD4917"/>
    <w:rsid w:val="00FE64B3"/>
    <w:rsid w:val="00FF2B43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3474BE"/>
  <w15:docId w15:val="{D5F875CD-FA05-4880-B6E5-A68AE427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irman@chelmondistonpc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Rosie Abensour</cp:lastModifiedBy>
  <cp:revision>8</cp:revision>
  <dcterms:created xsi:type="dcterms:W3CDTF">2024-01-31T15:04:00Z</dcterms:created>
  <dcterms:modified xsi:type="dcterms:W3CDTF">2024-02-01T12:21:00Z</dcterms:modified>
</cp:coreProperties>
</file>